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93542" w:rsidRPr="008B7750" w:rsidTr="00CF05F1">
        <w:trPr>
          <w:trHeight w:val="359"/>
        </w:trPr>
        <w:tc>
          <w:tcPr>
            <w:tcW w:w="4248" w:type="dxa"/>
            <w:gridSpan w:val="2"/>
            <w:hideMark/>
          </w:tcPr>
          <w:p w:rsidR="00493542" w:rsidRPr="00713B48" w:rsidRDefault="00493542" w:rsidP="00CF05F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93542" w:rsidRPr="00713B48" w:rsidRDefault="00493542" w:rsidP="00CF05F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93542" w:rsidRPr="00713B48" w:rsidRDefault="00493542" w:rsidP="00CF05F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43FDFA4" wp14:editId="71734ACD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542" w:rsidRPr="008B7750" w:rsidTr="00CF05F1">
        <w:trPr>
          <w:trHeight w:val="904"/>
        </w:trPr>
        <w:tc>
          <w:tcPr>
            <w:tcW w:w="6948" w:type="dxa"/>
            <w:gridSpan w:val="4"/>
          </w:tcPr>
          <w:p w:rsidR="00493542" w:rsidRPr="00713B48" w:rsidRDefault="00493542" w:rsidP="00CF05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93542" w:rsidRPr="00BD72BA" w:rsidRDefault="00493542" w:rsidP="00CF05F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</w:tc>
        <w:tc>
          <w:tcPr>
            <w:tcW w:w="2264" w:type="dxa"/>
            <w:vMerge/>
            <w:vAlign w:val="center"/>
            <w:hideMark/>
          </w:tcPr>
          <w:p w:rsidR="00493542" w:rsidRPr="008B7750" w:rsidRDefault="00493542" w:rsidP="00CF05F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93542" w:rsidRPr="008B7750" w:rsidTr="00CF05F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3542" w:rsidRPr="00713B48" w:rsidRDefault="00493542" w:rsidP="00CF05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93542" w:rsidRPr="00713B48" w:rsidRDefault="00493542" w:rsidP="00CF05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3542" w:rsidRPr="00713B48" w:rsidRDefault="00493542" w:rsidP="00CF05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3542" w:rsidRPr="00713B48" w:rsidRDefault="00493542" w:rsidP="00CF05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3542" w:rsidRPr="00713B48" w:rsidRDefault="00493542" w:rsidP="00CF05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93542" w:rsidRPr="00713B48" w:rsidRDefault="00493542" w:rsidP="00CF05F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93542" w:rsidRPr="008B7750" w:rsidRDefault="00493542" w:rsidP="0049354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93542" w:rsidRPr="008B7750" w:rsidTr="00CF05F1">
        <w:tc>
          <w:tcPr>
            <w:tcW w:w="2660" w:type="dxa"/>
            <w:hideMark/>
          </w:tcPr>
          <w:p w:rsidR="00493542" w:rsidRPr="008B7750" w:rsidRDefault="00493542" w:rsidP="00CF05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93542" w:rsidRPr="008B7750" w:rsidRDefault="00493542" w:rsidP="00CF05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93542" w:rsidRPr="008B7750" w:rsidRDefault="00493542" w:rsidP="00CF05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ZP4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493542" w:rsidRPr="008B7750" w:rsidRDefault="00493542" w:rsidP="00CF05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93542" w:rsidRPr="008B7750" w:rsidRDefault="00493542" w:rsidP="00CF05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27.07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493542" w:rsidRPr="008B7750" w:rsidRDefault="00493542" w:rsidP="004935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542" w:rsidRPr="008B7750" w:rsidRDefault="00493542" w:rsidP="00493542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493542" w:rsidRPr="008B7750" w:rsidRDefault="00493542" w:rsidP="004935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542" w:rsidRPr="005F2149" w:rsidRDefault="00493542" w:rsidP="0049354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/2020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Wykonanie nakładek asfaltowych nawierzchni bitumicznych na drogach powiatowych będących w zarządzie Zarządu Dróg Powiatowych w Ożarowie 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Mazowieckim w zakresie części 1</w:t>
      </w:r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i 2:</w:t>
      </w:r>
    </w:p>
    <w:p w:rsidR="00493542" w:rsidRPr="005F2149" w:rsidRDefault="00493542" w:rsidP="00493542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4113W na odcinku Białuty - </w:t>
      </w:r>
      <w:proofErr w:type="spellStart"/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>Wawrzyszew</w:t>
      </w:r>
      <w:proofErr w:type="spellEnd"/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o dł. ok. 1350 </w:t>
      </w:r>
      <w:proofErr w:type="spellStart"/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Błonie”</w:t>
      </w:r>
    </w:p>
    <w:p w:rsidR="00493542" w:rsidRPr="005F2149" w:rsidRDefault="00493542" w:rsidP="00493542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4119W  (ul. Sochaczewskiej) na odcinku Umiastów - Kaputy o dł. ok. 450 </w:t>
      </w:r>
      <w:proofErr w:type="spellStart"/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5F2149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Ożarów Mazowiecki”</w:t>
      </w:r>
    </w:p>
    <w:p w:rsidR="00493542" w:rsidRDefault="00493542" w:rsidP="00493542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poz. 1843 ze zm.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493542" w:rsidRDefault="00493542" w:rsidP="0049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542" w:rsidRDefault="00493542" w:rsidP="00493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 xml:space="preserve">ansowanie zamówienia wynosi: </w:t>
      </w:r>
      <w:r>
        <w:rPr>
          <w:rFonts w:ascii="Times New Roman" w:eastAsia="Calibri" w:hAnsi="Times New Roman" w:cs="Times New Roman"/>
          <w:sz w:val="24"/>
          <w:szCs w:val="24"/>
        </w:rPr>
        <w:t>Część I – 850 000,00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</w:t>
      </w:r>
    </w:p>
    <w:p w:rsidR="00493542" w:rsidRPr="008B7750" w:rsidRDefault="00493542" w:rsidP="0049354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II – 300 000,00 zł</w:t>
      </w:r>
    </w:p>
    <w:p w:rsidR="00493542" w:rsidRPr="008B7750" w:rsidRDefault="00493542" w:rsidP="00493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493542" w:rsidRPr="008B7750" w:rsidRDefault="00493542" w:rsidP="0049354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542" w:rsidRDefault="00493542" w:rsidP="0049354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542">
        <w:rPr>
          <w:rFonts w:ascii="Times New Roman" w:eastAsia="Calibri" w:hAnsi="Times New Roman" w:cs="Times New Roman"/>
          <w:b/>
          <w:sz w:val="24"/>
          <w:szCs w:val="24"/>
        </w:rPr>
        <w:t>Część I</w:t>
      </w:r>
    </w:p>
    <w:p w:rsidR="00493542" w:rsidRPr="00493542" w:rsidRDefault="00493542" w:rsidP="0049354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493542" w:rsidRPr="008B7750" w:rsidTr="00CF05F1">
        <w:tc>
          <w:tcPr>
            <w:tcW w:w="1701" w:type="dxa"/>
            <w:shd w:val="clear" w:color="auto" w:fill="D9D9D9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493542" w:rsidRPr="008B7750" w:rsidTr="00CF05F1">
        <w:tc>
          <w:tcPr>
            <w:tcW w:w="1701" w:type="dxa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Czystość </w:t>
            </w:r>
            <w:proofErr w:type="spellStart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>Szpańscy</w:t>
            </w:r>
            <w:proofErr w:type="spellEnd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Jerzy, Jacek, Dawid ul. </w:t>
            </w:r>
            <w:proofErr w:type="spellStart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>Sławskoska</w:t>
            </w:r>
            <w:proofErr w:type="spellEnd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– 200 Wołomin</w:t>
            </w:r>
          </w:p>
        </w:tc>
        <w:tc>
          <w:tcPr>
            <w:tcW w:w="2126" w:type="dxa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>612392,4</w:t>
            </w:r>
            <w:r w:rsidR="0078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93542" w:rsidRPr="008B7750" w:rsidTr="00CF05F1">
        <w:tc>
          <w:tcPr>
            <w:tcW w:w="1701" w:type="dxa"/>
          </w:tcPr>
          <w:p w:rsidR="00493542" w:rsidRPr="008B7750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93542" w:rsidRDefault="0078092C" w:rsidP="0078092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BENEVENTO Sp. z o.o.  ul. Nowogrodzka 50/515, </w:t>
            </w:r>
            <w:r w:rsidRPr="0078092C">
              <w:rPr>
                <w:rFonts w:ascii="Times New Roman" w:eastAsia="Calibri" w:hAnsi="Times New Roman" w:cs="Times New Roman"/>
                <w:sz w:val="24"/>
                <w:szCs w:val="24"/>
              </w:rPr>
              <w:t>00-695 Warszawa</w:t>
            </w:r>
          </w:p>
        </w:tc>
        <w:tc>
          <w:tcPr>
            <w:tcW w:w="2126" w:type="dxa"/>
          </w:tcPr>
          <w:p w:rsidR="00493542" w:rsidRDefault="0078092C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92C">
              <w:rPr>
                <w:rFonts w:ascii="Times New Roman" w:eastAsia="Calibri" w:hAnsi="Times New Roman" w:cs="Times New Roman"/>
                <w:sz w:val="24"/>
                <w:szCs w:val="24"/>
              </w:rPr>
              <w:t>571461,08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493542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93542" w:rsidRPr="008B7750" w:rsidTr="00CF05F1">
        <w:tc>
          <w:tcPr>
            <w:tcW w:w="1701" w:type="dxa"/>
          </w:tcPr>
          <w:p w:rsidR="00493542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93542" w:rsidRDefault="00B35A8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82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DROGOWO-MOSTOWYCH Sp. z o.o. ul. Południowa 17/19, 97-300 Piotrków Trybunalski</w:t>
            </w:r>
          </w:p>
        </w:tc>
        <w:tc>
          <w:tcPr>
            <w:tcW w:w="2126" w:type="dxa"/>
          </w:tcPr>
          <w:p w:rsidR="00493542" w:rsidRDefault="00B35A8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82">
              <w:rPr>
                <w:rFonts w:ascii="Times New Roman" w:eastAsia="Calibri" w:hAnsi="Times New Roman" w:cs="Times New Roman"/>
                <w:sz w:val="24"/>
                <w:szCs w:val="24"/>
              </w:rPr>
              <w:t>709780,73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493542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93542" w:rsidRPr="008B7750" w:rsidTr="00CF05F1">
        <w:tc>
          <w:tcPr>
            <w:tcW w:w="1701" w:type="dxa"/>
          </w:tcPr>
          <w:p w:rsidR="00493542" w:rsidRPr="00126415" w:rsidRDefault="00493542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600233" w:rsidRPr="00600233" w:rsidRDefault="00600233" w:rsidP="0060023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Mostow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</w:t>
            </w:r>
          </w:p>
          <w:p w:rsidR="00600233" w:rsidRPr="00600233" w:rsidRDefault="00600233" w:rsidP="0060023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493542" w:rsidRDefault="00600233" w:rsidP="0060023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Partner 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Altor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05-300 Mińsk Mazowiecki</w:t>
            </w:r>
          </w:p>
        </w:tc>
        <w:tc>
          <w:tcPr>
            <w:tcW w:w="2126" w:type="dxa"/>
          </w:tcPr>
          <w:p w:rsidR="00493542" w:rsidRDefault="00600233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571045,95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493542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93542" w:rsidRPr="008B7750" w:rsidTr="00CF05F1">
        <w:tc>
          <w:tcPr>
            <w:tcW w:w="1701" w:type="dxa"/>
          </w:tcPr>
          <w:p w:rsidR="00493542" w:rsidRDefault="00493542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493542" w:rsidRPr="004A3025" w:rsidRDefault="00600233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2126" w:type="dxa"/>
          </w:tcPr>
          <w:p w:rsidR="00493542" w:rsidRPr="004A3025" w:rsidRDefault="00600233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711026,1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493542" w:rsidRDefault="0049354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600233" w:rsidRPr="008B7750" w:rsidTr="00CF05F1">
        <w:tc>
          <w:tcPr>
            <w:tcW w:w="1701" w:type="dxa"/>
          </w:tcPr>
          <w:p w:rsidR="00600233" w:rsidRDefault="00600233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600233" w:rsidRPr="004A3025" w:rsidRDefault="00E471B5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Stefana Bryły 4, 05-800 Pruszków</w:t>
            </w:r>
          </w:p>
        </w:tc>
        <w:tc>
          <w:tcPr>
            <w:tcW w:w="2126" w:type="dxa"/>
          </w:tcPr>
          <w:p w:rsidR="00600233" w:rsidRPr="004A3025" w:rsidRDefault="00E471B5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679509,81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600233" w:rsidRDefault="00600233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600233" w:rsidRPr="008B7750" w:rsidTr="00CF05F1">
        <w:tc>
          <w:tcPr>
            <w:tcW w:w="1701" w:type="dxa"/>
          </w:tcPr>
          <w:p w:rsidR="00600233" w:rsidRDefault="00600233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600233" w:rsidRPr="004A3025" w:rsidRDefault="00E471B5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ul. </w:t>
            </w: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 02-495 Warszawa</w:t>
            </w:r>
          </w:p>
        </w:tc>
        <w:tc>
          <w:tcPr>
            <w:tcW w:w="2126" w:type="dxa"/>
          </w:tcPr>
          <w:p w:rsidR="00600233" w:rsidRPr="004A3025" w:rsidRDefault="00E471B5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621359,1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600233" w:rsidRDefault="00600233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493542" w:rsidRPr="008B7750" w:rsidRDefault="00493542" w:rsidP="0049354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17F" w:rsidRDefault="0023517F" w:rsidP="0023517F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542">
        <w:rPr>
          <w:rFonts w:ascii="Times New Roman" w:eastAsia="Calibri" w:hAnsi="Times New Roman" w:cs="Times New Roman"/>
          <w:b/>
          <w:sz w:val="24"/>
          <w:szCs w:val="24"/>
        </w:rPr>
        <w:t>Część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:rsidR="0023517F" w:rsidRPr="00493542" w:rsidRDefault="0023517F" w:rsidP="0023517F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23517F" w:rsidRPr="008B7750" w:rsidTr="00CF05F1">
        <w:tc>
          <w:tcPr>
            <w:tcW w:w="1701" w:type="dxa"/>
            <w:shd w:val="clear" w:color="auto" w:fill="D9D9D9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23517F" w:rsidRPr="008B7750" w:rsidTr="00CF05F1">
        <w:tc>
          <w:tcPr>
            <w:tcW w:w="1701" w:type="dxa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Czystość </w:t>
            </w:r>
            <w:proofErr w:type="spellStart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>Szpańscy</w:t>
            </w:r>
            <w:proofErr w:type="spellEnd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Jerzy, Jacek, Dawid ul. </w:t>
            </w:r>
            <w:proofErr w:type="spellStart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>Sławskoska</w:t>
            </w:r>
            <w:proofErr w:type="spellEnd"/>
            <w:r w:rsidRPr="0049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– 200 Wołomin</w:t>
            </w:r>
          </w:p>
        </w:tc>
        <w:tc>
          <w:tcPr>
            <w:tcW w:w="2126" w:type="dxa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17F">
              <w:rPr>
                <w:rFonts w:ascii="Times New Roman" w:eastAsia="Calibri" w:hAnsi="Times New Roman" w:cs="Times New Roman"/>
                <w:sz w:val="24"/>
                <w:szCs w:val="24"/>
              </w:rPr>
              <w:t>224811,33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3517F" w:rsidRPr="008B7750" w:rsidTr="00CF05F1">
        <w:tc>
          <w:tcPr>
            <w:tcW w:w="1701" w:type="dxa"/>
          </w:tcPr>
          <w:p w:rsidR="0023517F" w:rsidRPr="008B7750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BENEVENTO Sp. z o.o.  ul. Nowogrodzka 50/515, </w:t>
            </w:r>
            <w:r w:rsidRPr="0078092C">
              <w:rPr>
                <w:rFonts w:ascii="Times New Roman" w:eastAsia="Calibri" w:hAnsi="Times New Roman" w:cs="Times New Roman"/>
                <w:sz w:val="24"/>
                <w:szCs w:val="24"/>
              </w:rPr>
              <w:t>00-695 Warszawa</w:t>
            </w:r>
          </w:p>
        </w:tc>
        <w:tc>
          <w:tcPr>
            <w:tcW w:w="2126" w:type="dxa"/>
          </w:tcPr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17F">
              <w:rPr>
                <w:rFonts w:ascii="Times New Roman" w:eastAsia="Calibri" w:hAnsi="Times New Roman" w:cs="Times New Roman"/>
                <w:sz w:val="24"/>
                <w:szCs w:val="24"/>
              </w:rPr>
              <w:t>221872,94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3517F" w:rsidRPr="008B7750" w:rsidTr="00CF05F1">
        <w:tc>
          <w:tcPr>
            <w:tcW w:w="1701" w:type="dxa"/>
          </w:tcPr>
          <w:p w:rsidR="0023517F" w:rsidRPr="00126415" w:rsidRDefault="00AC6402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5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3517F" w:rsidRPr="00600233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Mostow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</w:t>
            </w:r>
          </w:p>
          <w:p w:rsidR="0023517F" w:rsidRPr="00600233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Partner 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Altor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05-300 Mińsk Mazowiecki</w:t>
            </w:r>
          </w:p>
        </w:tc>
        <w:tc>
          <w:tcPr>
            <w:tcW w:w="2126" w:type="dxa"/>
          </w:tcPr>
          <w:p w:rsidR="0023517F" w:rsidRDefault="00AC640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402">
              <w:rPr>
                <w:rFonts w:ascii="Times New Roman" w:eastAsia="Calibri" w:hAnsi="Times New Roman" w:cs="Times New Roman"/>
                <w:sz w:val="24"/>
                <w:szCs w:val="24"/>
              </w:rPr>
              <w:t>258332,41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3517F" w:rsidRPr="008B7750" w:rsidTr="00CF05F1">
        <w:tc>
          <w:tcPr>
            <w:tcW w:w="1701" w:type="dxa"/>
          </w:tcPr>
          <w:p w:rsidR="0023517F" w:rsidRDefault="00AC6402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5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3517F" w:rsidRPr="004A3025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2126" w:type="dxa"/>
          </w:tcPr>
          <w:p w:rsidR="0023517F" w:rsidRPr="004A3025" w:rsidRDefault="00AC6402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402">
              <w:rPr>
                <w:rFonts w:ascii="Times New Roman" w:eastAsia="Calibri" w:hAnsi="Times New Roman" w:cs="Times New Roman"/>
                <w:sz w:val="24"/>
                <w:szCs w:val="24"/>
              </w:rPr>
              <w:t>278742,6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3517F" w:rsidRPr="008B7750" w:rsidTr="00CF05F1">
        <w:tc>
          <w:tcPr>
            <w:tcW w:w="1701" w:type="dxa"/>
          </w:tcPr>
          <w:p w:rsidR="0023517F" w:rsidRDefault="00AC6402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5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3517F" w:rsidRPr="004A3025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Stefana Bryły 4, 05-800 Pruszków</w:t>
            </w:r>
          </w:p>
        </w:tc>
        <w:tc>
          <w:tcPr>
            <w:tcW w:w="2126" w:type="dxa"/>
          </w:tcPr>
          <w:p w:rsidR="0023517F" w:rsidRPr="004A3025" w:rsidRDefault="00910F81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F81">
              <w:rPr>
                <w:rFonts w:ascii="Times New Roman" w:eastAsia="Calibri" w:hAnsi="Times New Roman" w:cs="Times New Roman"/>
                <w:sz w:val="24"/>
                <w:szCs w:val="24"/>
              </w:rPr>
              <w:t>278672,19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3517F" w:rsidRPr="008B7750" w:rsidTr="00CF05F1">
        <w:tc>
          <w:tcPr>
            <w:tcW w:w="1701" w:type="dxa"/>
          </w:tcPr>
          <w:p w:rsidR="0023517F" w:rsidRDefault="00AC6402" w:rsidP="00CF0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5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3517F" w:rsidRPr="004A3025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ul. </w:t>
            </w: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 02-495 Warszawa</w:t>
            </w:r>
          </w:p>
        </w:tc>
        <w:tc>
          <w:tcPr>
            <w:tcW w:w="2126" w:type="dxa"/>
          </w:tcPr>
          <w:p w:rsidR="0023517F" w:rsidRPr="004A3025" w:rsidRDefault="0054035D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35D">
              <w:rPr>
                <w:rFonts w:ascii="Times New Roman" w:eastAsia="Calibri" w:hAnsi="Times New Roman" w:cs="Times New Roman"/>
                <w:sz w:val="24"/>
                <w:szCs w:val="24"/>
              </w:rPr>
              <w:t>233700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 zł</w:t>
            </w:r>
            <w:bookmarkStart w:id="0" w:name="_GoBack"/>
            <w:bookmarkEnd w:id="0"/>
          </w:p>
        </w:tc>
        <w:tc>
          <w:tcPr>
            <w:tcW w:w="2127" w:type="dxa"/>
          </w:tcPr>
          <w:p w:rsidR="0023517F" w:rsidRDefault="0023517F" w:rsidP="00CF05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493542" w:rsidRDefault="00493542" w:rsidP="00493542"/>
    <w:p w:rsidR="00E72EC8" w:rsidRDefault="00E72EC8"/>
    <w:sectPr w:rsidR="00E72EC8" w:rsidSect="004327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9C13E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469A3" w:rsidRDefault="009C13E3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42"/>
    <w:rsid w:val="0023517F"/>
    <w:rsid w:val="00493542"/>
    <w:rsid w:val="0054035D"/>
    <w:rsid w:val="00600233"/>
    <w:rsid w:val="0078092C"/>
    <w:rsid w:val="00910F81"/>
    <w:rsid w:val="00943B1E"/>
    <w:rsid w:val="009C13E3"/>
    <w:rsid w:val="00AC6402"/>
    <w:rsid w:val="00B35A82"/>
    <w:rsid w:val="00E471B5"/>
    <w:rsid w:val="00E7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2A7F"/>
  <w15:chartTrackingRefBased/>
  <w15:docId w15:val="{17DD5860-FC1A-4573-B3C0-1D2178AF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3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542"/>
  </w:style>
  <w:style w:type="table" w:styleId="Tabela-Siatka">
    <w:name w:val="Table Grid"/>
    <w:basedOn w:val="Standardowy"/>
    <w:uiPriority w:val="59"/>
    <w:rsid w:val="0049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9</cp:revision>
  <dcterms:created xsi:type="dcterms:W3CDTF">2020-07-27T17:07:00Z</dcterms:created>
  <dcterms:modified xsi:type="dcterms:W3CDTF">2020-07-27T17:30:00Z</dcterms:modified>
</cp:coreProperties>
</file>